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A5D9F" w14:textId="77777777" w:rsidR="00BB03FC" w:rsidRDefault="00BB03FC" w:rsidP="009D47DA">
      <w:pPr>
        <w:jc w:val="center"/>
        <w:rPr>
          <w:rFonts w:ascii="Verdana" w:hAnsi="Verdana" w:cstheme="minorHAnsi"/>
          <w:sz w:val="28"/>
          <w:szCs w:val="28"/>
        </w:rPr>
      </w:pPr>
    </w:p>
    <w:p w14:paraId="50AE0AC6" w14:textId="620149D5" w:rsidR="00B935B1" w:rsidRDefault="00B935B1" w:rsidP="009D47DA">
      <w:pPr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Journey #14212 - Des Moines to Perth and Auckland</w:t>
      </w:r>
    </w:p>
    <w:p w14:paraId="3FE03C73" w14:textId="7F1A7F0A" w:rsidR="00B935B1" w:rsidRDefault="00B935B1" w:rsidP="009D47DA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Daily Journal – Part </w:t>
      </w:r>
      <w:r w:rsidR="004F423C">
        <w:rPr>
          <w:rFonts w:ascii="Verdana" w:hAnsi="Verdana"/>
          <w:sz w:val="32"/>
          <w:szCs w:val="32"/>
        </w:rPr>
        <w:t>6</w:t>
      </w:r>
    </w:p>
    <w:p w14:paraId="0F0ABF05" w14:textId="2A4EDC96" w:rsidR="00166CB5" w:rsidRPr="00FF05B6" w:rsidRDefault="00166CB5" w:rsidP="009D47DA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1261"/>
        <w:gridCol w:w="360"/>
        <w:gridCol w:w="3425"/>
        <w:gridCol w:w="3603"/>
      </w:tblGrid>
      <w:tr w:rsidR="00FF05B6" w:rsidRPr="00FF05B6" w14:paraId="4221F42D" w14:textId="77777777" w:rsidTr="00012F0E">
        <w:tc>
          <w:tcPr>
            <w:tcW w:w="10805" w:type="dxa"/>
            <w:gridSpan w:val="5"/>
          </w:tcPr>
          <w:p w14:paraId="19D6F3E9" w14:textId="77777777" w:rsidR="00FF05B6" w:rsidRPr="00950A11" w:rsidRDefault="00FF05B6" w:rsidP="009D47DA">
            <w:pPr>
              <w:rPr>
                <w:rFonts w:cstheme="minorHAnsi"/>
                <w:sz w:val="20"/>
                <w:szCs w:val="20"/>
              </w:rPr>
            </w:pPr>
            <w:r w:rsidRPr="00950A11">
              <w:rPr>
                <w:rFonts w:cstheme="minorHAnsi"/>
                <w:sz w:val="20"/>
                <w:szCs w:val="20"/>
              </w:rPr>
              <w:t>26th October – Auckland Program</w:t>
            </w:r>
          </w:p>
          <w:p w14:paraId="051209FB" w14:textId="77777777" w:rsidR="00FF05B6" w:rsidRPr="00950A11" w:rsidRDefault="00FF05B6" w:rsidP="009D47DA">
            <w:pPr>
              <w:rPr>
                <w:rFonts w:cstheme="minorHAnsi"/>
                <w:sz w:val="20"/>
                <w:szCs w:val="20"/>
              </w:rPr>
            </w:pPr>
            <w:r w:rsidRPr="00950A11">
              <w:rPr>
                <w:rFonts w:cstheme="minorHAnsi"/>
                <w:sz w:val="20"/>
                <w:szCs w:val="20"/>
              </w:rPr>
              <w:t>Today we will head North to the Honey Centre, Sheep World demonstration, a Kauri forest and Museum, a Pottery tour and we will finish the day with a special stop on the way home.</w:t>
            </w:r>
          </w:p>
          <w:p w14:paraId="7B09CD9D" w14:textId="135027C2" w:rsidR="00950A11" w:rsidRPr="00FF05B6" w:rsidRDefault="00950A11" w:rsidP="009D47DA">
            <w:pPr>
              <w:rPr>
                <w:rFonts w:cstheme="minorHAnsi"/>
              </w:rPr>
            </w:pPr>
          </w:p>
        </w:tc>
      </w:tr>
      <w:tr w:rsidR="00A87205" w:rsidRPr="00FF05B6" w14:paraId="44FCA0B0" w14:textId="77777777" w:rsidTr="00012F0E">
        <w:tc>
          <w:tcPr>
            <w:tcW w:w="10805" w:type="dxa"/>
            <w:gridSpan w:val="5"/>
          </w:tcPr>
          <w:p w14:paraId="04061C4E" w14:textId="77777777" w:rsidR="00A87205" w:rsidRPr="00950A11" w:rsidRDefault="00A87205" w:rsidP="009D47DA">
            <w:pPr>
              <w:rPr>
                <w:rFonts w:cstheme="minorHAnsi"/>
                <w:b/>
              </w:rPr>
            </w:pPr>
            <w:r w:rsidRPr="00950A11">
              <w:rPr>
                <w:rFonts w:cstheme="minorHAnsi"/>
                <w:b/>
              </w:rPr>
              <w:t>October 26 - Charlotte</w:t>
            </w:r>
          </w:p>
          <w:p w14:paraId="79788D43" w14:textId="6CCBBB21" w:rsidR="00A87205" w:rsidRDefault="00A87205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</w:rPr>
              <w:t>SWEET—DRY—WET—WOOLEY</w:t>
            </w:r>
          </w:p>
          <w:p w14:paraId="5ED6BF8C" w14:textId="77777777" w:rsidR="00A06067" w:rsidRPr="00A06067" w:rsidRDefault="00A06067" w:rsidP="009D47DA">
            <w:pPr>
              <w:rPr>
                <w:rFonts w:cstheme="minorHAnsi"/>
                <w:sz w:val="16"/>
                <w:szCs w:val="16"/>
              </w:rPr>
            </w:pPr>
          </w:p>
          <w:p w14:paraId="20D034A2" w14:textId="6F7F40B0" w:rsidR="00A87205" w:rsidRDefault="00A87205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</w:rPr>
              <w:t>Sweet: The day started with honey tasting and shopping at the Bee Center.</w:t>
            </w:r>
            <w:bookmarkStart w:id="0" w:name="_GoBack"/>
            <w:bookmarkEnd w:id="0"/>
          </w:p>
          <w:p w14:paraId="7FE1902D" w14:textId="77777777" w:rsidR="00A06067" w:rsidRPr="00A06067" w:rsidRDefault="00A06067" w:rsidP="009D47DA">
            <w:pPr>
              <w:rPr>
                <w:rFonts w:cstheme="minorHAnsi"/>
                <w:sz w:val="16"/>
                <w:szCs w:val="16"/>
              </w:rPr>
            </w:pPr>
          </w:p>
          <w:p w14:paraId="6E7FF6E7" w14:textId="0B651273" w:rsidR="00A87205" w:rsidRDefault="00A87205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</w:rPr>
              <w:t>Dry: A pottery demonstration and shopping followed by lunch at the Morris and James Café.</w:t>
            </w:r>
          </w:p>
          <w:p w14:paraId="3F81823F" w14:textId="77777777" w:rsidR="00A06067" w:rsidRPr="00A06067" w:rsidRDefault="00A06067" w:rsidP="009D47DA">
            <w:pPr>
              <w:rPr>
                <w:rFonts w:cstheme="minorHAnsi"/>
                <w:sz w:val="16"/>
                <w:szCs w:val="16"/>
              </w:rPr>
            </w:pPr>
          </w:p>
          <w:p w14:paraId="3E2FE3C5" w14:textId="666E74C4" w:rsidR="00A87205" w:rsidRDefault="00A87205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</w:rPr>
              <w:t xml:space="preserve">Wet: Visited Pu </w:t>
            </w:r>
            <w:proofErr w:type="gramStart"/>
            <w:r w:rsidRPr="00FF05B6">
              <w:rPr>
                <w:rFonts w:cstheme="minorHAnsi"/>
              </w:rPr>
              <w:t>Hoi</w:t>
            </w:r>
            <w:proofErr w:type="gramEnd"/>
            <w:r w:rsidRPr="00FF05B6">
              <w:rPr>
                <w:rFonts w:cstheme="minorHAnsi"/>
              </w:rPr>
              <w:t xml:space="preserve"> Pub. Pu Hoi is a charming village settled by immigrants from Bohemia in 1805 who immediately built a Catholic church and a pub.</w:t>
            </w:r>
          </w:p>
          <w:p w14:paraId="368260CA" w14:textId="77777777" w:rsidR="00A06067" w:rsidRPr="00A06067" w:rsidRDefault="00A06067" w:rsidP="009D47DA">
            <w:pPr>
              <w:rPr>
                <w:rFonts w:cstheme="minorHAnsi"/>
                <w:sz w:val="16"/>
                <w:szCs w:val="16"/>
              </w:rPr>
            </w:pPr>
          </w:p>
          <w:p w14:paraId="03564649" w14:textId="77777777" w:rsidR="00A87205" w:rsidRDefault="00A87205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</w:rPr>
              <w:t>Wooley: Visited Sheep World where we shopped and saw a demonstration of sheepherding and sheep shearing.</w:t>
            </w:r>
          </w:p>
          <w:p w14:paraId="57752AED" w14:textId="6AB38084" w:rsidR="004C0B12" w:rsidRPr="00FF05B6" w:rsidRDefault="004C0B12" w:rsidP="009D47DA">
            <w:pPr>
              <w:rPr>
                <w:rFonts w:cstheme="minorHAnsi"/>
              </w:rPr>
            </w:pPr>
          </w:p>
        </w:tc>
      </w:tr>
      <w:tr w:rsidR="00BF4417" w:rsidRPr="00FF05B6" w14:paraId="4E128EDB" w14:textId="77777777" w:rsidTr="00012F0E">
        <w:tc>
          <w:tcPr>
            <w:tcW w:w="7202" w:type="dxa"/>
            <w:gridSpan w:val="4"/>
          </w:tcPr>
          <w:p w14:paraId="7AED6D67" w14:textId="0117BDBF" w:rsidR="00BF4417" w:rsidRPr="00FF05B6" w:rsidRDefault="00BF4417" w:rsidP="009D47DA">
            <w:pPr>
              <w:rPr>
                <w:rFonts w:cstheme="minorHAnsi"/>
              </w:rPr>
            </w:pPr>
            <w:bookmarkStart w:id="1" w:name="_Hlk532113407"/>
            <w:r w:rsidRPr="00FF05B6">
              <w:rPr>
                <w:rFonts w:cstheme="minorHAnsi"/>
                <w:noProof/>
              </w:rPr>
              <w:drawing>
                <wp:inline distT="0" distB="0" distL="0" distR="0" wp14:anchorId="45F2070C" wp14:editId="43C893A4">
                  <wp:extent cx="4448175" cy="2501689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515714" cy="253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14:paraId="018B0A30" w14:textId="4A54CC22" w:rsidR="00BF4417" w:rsidRPr="00FF05B6" w:rsidRDefault="00BF4417" w:rsidP="009D47DA">
            <w:pPr>
              <w:jc w:val="center"/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32280FEA" wp14:editId="36396E95">
                  <wp:extent cx="1409700" cy="2506754"/>
                  <wp:effectExtent l="0" t="0" r="0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95" cy="25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17" w:rsidRPr="00BF4417" w14:paraId="49F3C669" w14:textId="77777777" w:rsidTr="00012F0E">
        <w:tc>
          <w:tcPr>
            <w:tcW w:w="7202" w:type="dxa"/>
            <w:gridSpan w:val="4"/>
          </w:tcPr>
          <w:p w14:paraId="618A8CE4" w14:textId="6B71D355" w:rsidR="00BF4417" w:rsidRPr="00BF4417" w:rsidRDefault="00932729" w:rsidP="009D47D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</w:t>
            </w:r>
            <w:r w:rsidR="00BF4417" w:rsidRPr="00BF4417">
              <w:rPr>
                <w:rFonts w:cstheme="minorHAnsi"/>
                <w:sz w:val="20"/>
                <w:szCs w:val="20"/>
              </w:rPr>
              <w:t>Jane, Jerry, Carol, and Janette at the Honey Center</w:t>
            </w:r>
          </w:p>
        </w:tc>
        <w:tc>
          <w:tcPr>
            <w:tcW w:w="3603" w:type="dxa"/>
          </w:tcPr>
          <w:p w14:paraId="1B4BE743" w14:textId="60623611" w:rsidR="00BF4417" w:rsidRPr="00BF4417" w:rsidRDefault="00BF4417" w:rsidP="009D47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F4417">
              <w:rPr>
                <w:rFonts w:cstheme="minorHAnsi"/>
                <w:sz w:val="20"/>
                <w:szCs w:val="20"/>
              </w:rPr>
              <w:t>Ancient Kauri Tree</w:t>
            </w:r>
          </w:p>
        </w:tc>
      </w:tr>
      <w:tr w:rsidR="00E42DF1" w:rsidRPr="00FF05B6" w14:paraId="3AAB101F" w14:textId="77777777" w:rsidTr="00012F0E">
        <w:tc>
          <w:tcPr>
            <w:tcW w:w="3417" w:type="dxa"/>
            <w:gridSpan w:val="2"/>
          </w:tcPr>
          <w:p w14:paraId="4463C2E5" w14:textId="3B902644" w:rsidR="00E42DF1" w:rsidRPr="00FF05B6" w:rsidRDefault="00E42DF1" w:rsidP="0067400E">
            <w:pPr>
              <w:jc w:val="center"/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7ABC6A6F" wp14:editId="1458576B">
                  <wp:extent cx="2562831" cy="1441354"/>
                  <wp:effectExtent l="8255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0592" cy="146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33B9207A" w14:textId="62E2E79D" w:rsidR="00E42DF1" w:rsidRPr="00FF05B6" w:rsidRDefault="00E42DF1" w:rsidP="0067400E">
            <w:pPr>
              <w:jc w:val="center"/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6CE2B373" wp14:editId="1C1E72D9">
                  <wp:extent cx="2559480" cy="1439471"/>
                  <wp:effectExtent l="7620" t="0" r="1270" b="127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1399" cy="146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14:paraId="601FAFE0" w14:textId="5B14E64B" w:rsidR="00E42DF1" w:rsidRPr="00FF05B6" w:rsidRDefault="00E42DF1" w:rsidP="0067400E">
            <w:pPr>
              <w:jc w:val="center"/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4BD3AB61" wp14:editId="5728B38A">
                  <wp:extent cx="2609221" cy="1467446"/>
                  <wp:effectExtent l="0" t="317" r="317" b="318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0072" cy="147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DF1" w:rsidRPr="00A06067" w14:paraId="0C449477" w14:textId="77777777" w:rsidTr="00012F0E">
        <w:tc>
          <w:tcPr>
            <w:tcW w:w="3417" w:type="dxa"/>
            <w:gridSpan w:val="2"/>
          </w:tcPr>
          <w:p w14:paraId="7BBFBC76" w14:textId="2A691F51" w:rsidR="00E42DF1" w:rsidRPr="00A06067" w:rsidRDefault="00A06067" w:rsidP="0067400E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06067">
              <w:rPr>
                <w:rFonts w:cstheme="minorHAnsi"/>
                <w:noProof/>
                <w:sz w:val="20"/>
                <w:szCs w:val="20"/>
              </w:rPr>
              <w:t>Potter at Morris &amp; Jame Pottery</w:t>
            </w:r>
          </w:p>
        </w:tc>
        <w:tc>
          <w:tcPr>
            <w:tcW w:w="3785" w:type="dxa"/>
            <w:gridSpan w:val="2"/>
          </w:tcPr>
          <w:p w14:paraId="05ADE4BF" w14:textId="4AA6DB5B" w:rsidR="00E42DF1" w:rsidRPr="00A06067" w:rsidRDefault="00A06067" w:rsidP="0067400E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06067">
              <w:rPr>
                <w:rFonts w:cstheme="minorHAnsi"/>
                <w:noProof/>
                <w:sz w:val="20"/>
                <w:szCs w:val="20"/>
              </w:rPr>
              <w:t>Drive in Kiln</w:t>
            </w:r>
          </w:p>
        </w:tc>
        <w:tc>
          <w:tcPr>
            <w:tcW w:w="3603" w:type="dxa"/>
          </w:tcPr>
          <w:p w14:paraId="7B2D19D2" w14:textId="7E3A1D21" w:rsidR="00E42DF1" w:rsidRPr="00A06067" w:rsidRDefault="00A06067" w:rsidP="0067400E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06067">
              <w:rPr>
                <w:rFonts w:cstheme="minorHAnsi"/>
                <w:noProof/>
                <w:sz w:val="20"/>
                <w:szCs w:val="20"/>
              </w:rPr>
              <w:t>The results</w:t>
            </w:r>
          </w:p>
        </w:tc>
      </w:tr>
      <w:tr w:rsidR="002E4E50" w:rsidRPr="00FF05B6" w14:paraId="5AE10A69" w14:textId="77777777" w:rsidTr="00012F0E">
        <w:tc>
          <w:tcPr>
            <w:tcW w:w="2156" w:type="dxa"/>
          </w:tcPr>
          <w:p w14:paraId="11AA188F" w14:textId="4B06B32F" w:rsidR="00456D0D" w:rsidRPr="00FF05B6" w:rsidRDefault="00456D0D" w:rsidP="009D47DA">
            <w:pPr>
              <w:rPr>
                <w:rFonts w:cstheme="minorHAnsi"/>
              </w:rPr>
            </w:pPr>
          </w:p>
        </w:tc>
        <w:tc>
          <w:tcPr>
            <w:tcW w:w="5046" w:type="dxa"/>
            <w:gridSpan w:val="3"/>
          </w:tcPr>
          <w:p w14:paraId="457CDC33" w14:textId="77777777" w:rsidR="00456D0D" w:rsidRPr="00FF05B6" w:rsidRDefault="00456D0D" w:rsidP="009D47DA">
            <w:pPr>
              <w:rPr>
                <w:rFonts w:cstheme="minorHAnsi"/>
              </w:rPr>
            </w:pPr>
          </w:p>
        </w:tc>
        <w:tc>
          <w:tcPr>
            <w:tcW w:w="3603" w:type="dxa"/>
          </w:tcPr>
          <w:p w14:paraId="6218577C" w14:textId="77777777" w:rsidR="00456D0D" w:rsidRPr="00FF05B6" w:rsidRDefault="00456D0D" w:rsidP="009D47DA">
            <w:pPr>
              <w:rPr>
                <w:rFonts w:cstheme="minorHAnsi"/>
              </w:rPr>
            </w:pPr>
          </w:p>
        </w:tc>
      </w:tr>
      <w:tr w:rsidR="00A06067" w:rsidRPr="00FF05B6" w14:paraId="5CBD44BA" w14:textId="77777777" w:rsidTr="00012F0E">
        <w:tc>
          <w:tcPr>
            <w:tcW w:w="3777" w:type="dxa"/>
            <w:gridSpan w:val="3"/>
          </w:tcPr>
          <w:p w14:paraId="5BD00F7E" w14:textId="19767D33" w:rsidR="00A06067" w:rsidRPr="00FF05B6" w:rsidRDefault="00A06067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0BD4E29E" wp14:editId="504B1BF7">
                  <wp:extent cx="3920233" cy="2204770"/>
                  <wp:effectExtent l="318" t="0" r="4762" b="4763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65462" cy="223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  <w:gridSpan w:val="2"/>
          </w:tcPr>
          <w:p w14:paraId="48255F13" w14:textId="36EF54A0" w:rsidR="00A06067" w:rsidRPr="00FF05B6" w:rsidRDefault="00A06067" w:rsidP="009D47DA">
            <w:pPr>
              <w:rPr>
                <w:rFonts w:cstheme="minorHAnsi"/>
              </w:rPr>
            </w:pPr>
            <w:r w:rsidRPr="00FF05B6">
              <w:rPr>
                <w:rFonts w:cstheme="minorHAnsi"/>
                <w:noProof/>
              </w:rPr>
              <w:drawing>
                <wp:inline distT="0" distB="0" distL="0" distR="0" wp14:anchorId="168E5A97" wp14:editId="6A0539DF">
                  <wp:extent cx="4388631" cy="389572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125" cy="395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067" w:rsidRPr="00A06067" w14:paraId="24625E63" w14:textId="77777777" w:rsidTr="00012F0E">
        <w:tc>
          <w:tcPr>
            <w:tcW w:w="3777" w:type="dxa"/>
            <w:gridSpan w:val="3"/>
          </w:tcPr>
          <w:p w14:paraId="23899E29" w14:textId="77D092E8" w:rsidR="00A06067" w:rsidRPr="00A06067" w:rsidRDefault="00932729" w:rsidP="009D47DA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 xml:space="preserve">         </w:t>
            </w:r>
            <w:r w:rsidR="00A06067" w:rsidRPr="00A06067">
              <w:rPr>
                <w:rFonts w:cstheme="minorHAnsi"/>
                <w:noProof/>
                <w:sz w:val="20"/>
                <w:szCs w:val="20"/>
              </w:rPr>
              <w:t>Sheep World</w:t>
            </w:r>
          </w:p>
        </w:tc>
        <w:tc>
          <w:tcPr>
            <w:tcW w:w="7028" w:type="dxa"/>
            <w:gridSpan w:val="2"/>
          </w:tcPr>
          <w:p w14:paraId="71855D8A" w14:textId="47687613" w:rsidR="00A06067" w:rsidRPr="00A06067" w:rsidRDefault="00932729" w:rsidP="009D47DA">
            <w:pPr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t xml:space="preserve">                 </w:t>
            </w:r>
            <w:r w:rsidR="00A06067" w:rsidRPr="00A06067">
              <w:rPr>
                <w:rFonts w:cstheme="minorHAnsi"/>
                <w:noProof/>
                <w:sz w:val="20"/>
                <w:szCs w:val="20"/>
              </w:rPr>
              <w:t>Carol, Mary and Jane feeding lambs</w:t>
            </w:r>
          </w:p>
        </w:tc>
      </w:tr>
      <w:bookmarkEnd w:id="1"/>
    </w:tbl>
    <w:p w14:paraId="73B82CF4" w14:textId="14B56576" w:rsidR="005F45BA" w:rsidRPr="00FF05B6" w:rsidRDefault="005F45BA" w:rsidP="001364CF">
      <w:pPr>
        <w:rPr>
          <w:rFonts w:cstheme="minorHAnsi"/>
        </w:rPr>
      </w:pPr>
    </w:p>
    <w:sectPr w:rsidR="005F45BA" w:rsidRPr="00FF05B6" w:rsidSect="00166C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F44CD"/>
    <w:multiLevelType w:val="hybridMultilevel"/>
    <w:tmpl w:val="6798B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B350F"/>
    <w:multiLevelType w:val="hybridMultilevel"/>
    <w:tmpl w:val="99DAD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72005"/>
    <w:multiLevelType w:val="hybridMultilevel"/>
    <w:tmpl w:val="47341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AB"/>
    <w:rsid w:val="00006923"/>
    <w:rsid w:val="00012F0E"/>
    <w:rsid w:val="000320C1"/>
    <w:rsid w:val="00032F6A"/>
    <w:rsid w:val="00081F93"/>
    <w:rsid w:val="000B6F65"/>
    <w:rsid w:val="001222B2"/>
    <w:rsid w:val="001364CF"/>
    <w:rsid w:val="001655BD"/>
    <w:rsid w:val="00166CB5"/>
    <w:rsid w:val="00192905"/>
    <w:rsid w:val="00192BE6"/>
    <w:rsid w:val="001B454D"/>
    <w:rsid w:val="001D6DA0"/>
    <w:rsid w:val="001D7C69"/>
    <w:rsid w:val="0024797B"/>
    <w:rsid w:val="002623F7"/>
    <w:rsid w:val="002662AC"/>
    <w:rsid w:val="002C6F6E"/>
    <w:rsid w:val="002E4E50"/>
    <w:rsid w:val="002F7B03"/>
    <w:rsid w:val="003108EA"/>
    <w:rsid w:val="00336DE2"/>
    <w:rsid w:val="003556D3"/>
    <w:rsid w:val="0036714B"/>
    <w:rsid w:val="003A657D"/>
    <w:rsid w:val="003B5897"/>
    <w:rsid w:val="003C6AAB"/>
    <w:rsid w:val="003D4A97"/>
    <w:rsid w:val="00424C9D"/>
    <w:rsid w:val="00456D0D"/>
    <w:rsid w:val="0047239E"/>
    <w:rsid w:val="0048696D"/>
    <w:rsid w:val="004B7957"/>
    <w:rsid w:val="004C0B12"/>
    <w:rsid w:val="004C498D"/>
    <w:rsid w:val="004D1387"/>
    <w:rsid w:val="004D3D7D"/>
    <w:rsid w:val="004F423C"/>
    <w:rsid w:val="00525533"/>
    <w:rsid w:val="005274F8"/>
    <w:rsid w:val="0053146F"/>
    <w:rsid w:val="00564FD5"/>
    <w:rsid w:val="005B7466"/>
    <w:rsid w:val="005D1046"/>
    <w:rsid w:val="005E2D10"/>
    <w:rsid w:val="005E5B95"/>
    <w:rsid w:val="005F45BA"/>
    <w:rsid w:val="006209AE"/>
    <w:rsid w:val="00622A00"/>
    <w:rsid w:val="0067400E"/>
    <w:rsid w:val="006B5216"/>
    <w:rsid w:val="006D1E32"/>
    <w:rsid w:val="006D6C22"/>
    <w:rsid w:val="006E3D55"/>
    <w:rsid w:val="006E59F4"/>
    <w:rsid w:val="007051B3"/>
    <w:rsid w:val="007112BA"/>
    <w:rsid w:val="007172B5"/>
    <w:rsid w:val="00755C04"/>
    <w:rsid w:val="00772668"/>
    <w:rsid w:val="0077352B"/>
    <w:rsid w:val="007853EF"/>
    <w:rsid w:val="007B4A6E"/>
    <w:rsid w:val="007B67E7"/>
    <w:rsid w:val="007E2981"/>
    <w:rsid w:val="00804431"/>
    <w:rsid w:val="0081085D"/>
    <w:rsid w:val="00815E37"/>
    <w:rsid w:val="008208EE"/>
    <w:rsid w:val="00880F18"/>
    <w:rsid w:val="008840D3"/>
    <w:rsid w:val="008B3BF7"/>
    <w:rsid w:val="008D1287"/>
    <w:rsid w:val="00930399"/>
    <w:rsid w:val="00932729"/>
    <w:rsid w:val="009374CA"/>
    <w:rsid w:val="00943055"/>
    <w:rsid w:val="00950A11"/>
    <w:rsid w:val="00967017"/>
    <w:rsid w:val="00982213"/>
    <w:rsid w:val="009B104E"/>
    <w:rsid w:val="009D47DA"/>
    <w:rsid w:val="009E6EDA"/>
    <w:rsid w:val="009F11F1"/>
    <w:rsid w:val="00A06067"/>
    <w:rsid w:val="00A56441"/>
    <w:rsid w:val="00A774F6"/>
    <w:rsid w:val="00A87205"/>
    <w:rsid w:val="00AF06BB"/>
    <w:rsid w:val="00B0338A"/>
    <w:rsid w:val="00B0561B"/>
    <w:rsid w:val="00B06B97"/>
    <w:rsid w:val="00B61424"/>
    <w:rsid w:val="00B8621F"/>
    <w:rsid w:val="00B935B1"/>
    <w:rsid w:val="00BB03FC"/>
    <w:rsid w:val="00BD5981"/>
    <w:rsid w:val="00BF4417"/>
    <w:rsid w:val="00C420B6"/>
    <w:rsid w:val="00C47ADF"/>
    <w:rsid w:val="00C5304F"/>
    <w:rsid w:val="00C55E45"/>
    <w:rsid w:val="00C61AFE"/>
    <w:rsid w:val="00C70CCC"/>
    <w:rsid w:val="00D01074"/>
    <w:rsid w:val="00D35DFA"/>
    <w:rsid w:val="00D43612"/>
    <w:rsid w:val="00D63EC2"/>
    <w:rsid w:val="00DE3543"/>
    <w:rsid w:val="00E2238E"/>
    <w:rsid w:val="00E26025"/>
    <w:rsid w:val="00E42DF1"/>
    <w:rsid w:val="00E7337B"/>
    <w:rsid w:val="00EA5BDF"/>
    <w:rsid w:val="00EF3C6C"/>
    <w:rsid w:val="00F32112"/>
    <w:rsid w:val="00FB519D"/>
    <w:rsid w:val="00FE3EEF"/>
    <w:rsid w:val="00FF05B6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C7779"/>
  <w15:chartTrackingRefBased/>
  <w15:docId w15:val="{E23672B0-2E7B-4946-AEB1-9D152790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3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E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5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Bain</dc:creator>
  <cp:keywords/>
  <dc:description/>
  <cp:lastModifiedBy>Shelley Bain</cp:lastModifiedBy>
  <cp:revision>92</cp:revision>
  <cp:lastPrinted>2018-09-09T17:23:00Z</cp:lastPrinted>
  <dcterms:created xsi:type="dcterms:W3CDTF">2018-09-09T16:21:00Z</dcterms:created>
  <dcterms:modified xsi:type="dcterms:W3CDTF">2018-12-27T22:35:00Z</dcterms:modified>
</cp:coreProperties>
</file>